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71" w:rsidRDefault="007F4513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海南热带海洋学院审计处档案借阅审批表</w:t>
      </w:r>
    </w:p>
    <w:p w:rsidR="00365A71" w:rsidRDefault="007F4513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</w:t>
      </w:r>
      <w:r>
        <w:rPr>
          <w:rFonts w:hint="eastAsia"/>
          <w:sz w:val="28"/>
          <w:szCs w:val="28"/>
        </w:rPr>
        <w:t>编号：</w:t>
      </w:r>
    </w:p>
    <w:tbl>
      <w:tblPr>
        <w:tblStyle w:val="a3"/>
        <w:tblW w:w="9585" w:type="dxa"/>
        <w:tblInd w:w="-516" w:type="dxa"/>
        <w:tblLook w:val="04A0"/>
      </w:tblPr>
      <w:tblGrid>
        <w:gridCol w:w="2220"/>
        <w:gridCol w:w="2145"/>
        <w:gridCol w:w="1470"/>
        <w:gridCol w:w="1498"/>
        <w:gridCol w:w="2252"/>
      </w:tblGrid>
      <w:tr w:rsidR="00365A71">
        <w:trPr>
          <w:trHeight w:val="589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申请借阅单位</w:t>
            </w:r>
          </w:p>
        </w:tc>
        <w:tc>
          <w:tcPr>
            <w:tcW w:w="2145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借阅人</w:t>
            </w:r>
          </w:p>
        </w:tc>
        <w:tc>
          <w:tcPr>
            <w:tcW w:w="3750" w:type="dxa"/>
            <w:gridSpan w:val="2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5A71">
        <w:trPr>
          <w:trHeight w:val="604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借阅时间</w:t>
            </w:r>
          </w:p>
        </w:tc>
        <w:tc>
          <w:tcPr>
            <w:tcW w:w="2145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750" w:type="dxa"/>
            <w:gridSpan w:val="2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5A71">
        <w:trPr>
          <w:trHeight w:val="979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借阅内容</w:t>
            </w:r>
          </w:p>
        </w:tc>
        <w:tc>
          <w:tcPr>
            <w:tcW w:w="7365" w:type="dxa"/>
            <w:gridSpan w:val="4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5A71">
        <w:trPr>
          <w:trHeight w:val="794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借阅目的</w:t>
            </w:r>
          </w:p>
        </w:tc>
        <w:tc>
          <w:tcPr>
            <w:tcW w:w="7365" w:type="dxa"/>
            <w:gridSpan w:val="4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5A71">
        <w:trPr>
          <w:trHeight w:val="529"/>
        </w:trPr>
        <w:tc>
          <w:tcPr>
            <w:tcW w:w="2220" w:type="dxa"/>
            <w:vMerge w:val="restart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利用方式</w:t>
            </w:r>
          </w:p>
        </w:tc>
        <w:tc>
          <w:tcPr>
            <w:tcW w:w="2145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室内阅览</w:t>
            </w:r>
          </w:p>
        </w:tc>
        <w:tc>
          <w:tcPr>
            <w:tcW w:w="1470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原件外借</w:t>
            </w:r>
          </w:p>
        </w:tc>
        <w:tc>
          <w:tcPr>
            <w:tcW w:w="2252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5A71">
        <w:trPr>
          <w:trHeight w:val="564"/>
        </w:trPr>
        <w:tc>
          <w:tcPr>
            <w:tcW w:w="2220" w:type="dxa"/>
            <w:vMerge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复印</w:t>
            </w:r>
          </w:p>
        </w:tc>
        <w:tc>
          <w:tcPr>
            <w:tcW w:w="1470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电子拷贝</w:t>
            </w:r>
          </w:p>
        </w:tc>
        <w:tc>
          <w:tcPr>
            <w:tcW w:w="2252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5A71">
        <w:trPr>
          <w:trHeight w:val="519"/>
        </w:trPr>
        <w:tc>
          <w:tcPr>
            <w:tcW w:w="2220" w:type="dxa"/>
            <w:vMerge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摘抄</w:t>
            </w:r>
          </w:p>
        </w:tc>
        <w:tc>
          <w:tcPr>
            <w:tcW w:w="1470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</w:t>
            </w:r>
          </w:p>
        </w:tc>
        <w:tc>
          <w:tcPr>
            <w:tcW w:w="2252" w:type="dxa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65A71">
        <w:trPr>
          <w:trHeight w:val="1634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借阅单位负责人</w:t>
            </w:r>
          </w:p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365" w:type="dxa"/>
            <w:gridSpan w:val="4"/>
            <w:vAlign w:val="center"/>
          </w:tcPr>
          <w:p w:rsidR="00365A71" w:rsidRDefault="007F451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</w:t>
            </w:r>
          </w:p>
          <w:p w:rsidR="00365A71" w:rsidRDefault="00365A71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365A71" w:rsidRDefault="00365A71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365A71" w:rsidRDefault="00365A71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365A71" w:rsidRDefault="007F4513">
            <w:pPr>
              <w:ind w:firstLineChars="700" w:firstLine="16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签名（公章）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: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365A71">
        <w:trPr>
          <w:trHeight w:val="1719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审计处负责人</w:t>
            </w:r>
          </w:p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7365" w:type="dxa"/>
            <w:gridSpan w:val="4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</w:rPr>
              <w:t>签名（公章）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: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</w:p>
        </w:tc>
      </w:tr>
      <w:tr w:rsidR="00365A71">
        <w:trPr>
          <w:trHeight w:val="1539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分管校领导意见</w:t>
            </w:r>
          </w:p>
        </w:tc>
        <w:tc>
          <w:tcPr>
            <w:tcW w:w="7365" w:type="dxa"/>
            <w:gridSpan w:val="4"/>
            <w:vAlign w:val="center"/>
          </w:tcPr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65A71" w:rsidRDefault="00365A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</w:rPr>
              <w:t>签名（公章）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: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365A71">
        <w:trPr>
          <w:trHeight w:val="794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借阅期限</w:t>
            </w:r>
          </w:p>
        </w:tc>
        <w:tc>
          <w:tcPr>
            <w:tcW w:w="7365" w:type="dxa"/>
            <w:gridSpan w:val="4"/>
            <w:vAlign w:val="center"/>
          </w:tcPr>
          <w:p w:rsidR="00365A71" w:rsidRDefault="007F4513">
            <w:pPr>
              <w:ind w:firstLineChars="400" w:firstLine="9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365A71">
        <w:trPr>
          <w:trHeight w:val="794"/>
        </w:trPr>
        <w:tc>
          <w:tcPr>
            <w:tcW w:w="2220" w:type="dxa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档案管理员</w:t>
            </w:r>
          </w:p>
        </w:tc>
        <w:tc>
          <w:tcPr>
            <w:tcW w:w="7365" w:type="dxa"/>
            <w:gridSpan w:val="4"/>
            <w:vAlign w:val="center"/>
          </w:tcPr>
          <w:p w:rsidR="00365A71" w:rsidRDefault="007F451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</w:rPr>
              <w:t>签名（公章）：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365A71" w:rsidRDefault="00365A71">
      <w:pPr>
        <w:jc w:val="left"/>
        <w:rPr>
          <w:sz w:val="24"/>
        </w:rPr>
      </w:pPr>
    </w:p>
    <w:p w:rsidR="00365A71" w:rsidRDefault="007F451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外单位人员借阅档案，须持单位介绍信及本人有效证件</w:t>
      </w:r>
    </w:p>
    <w:p w:rsidR="00365A71" w:rsidRDefault="007F451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2.</w:t>
      </w:r>
      <w:r>
        <w:rPr>
          <w:rFonts w:hint="eastAsia"/>
          <w:sz w:val="24"/>
        </w:rPr>
        <w:t>借阅人员须如实填写表中的信息和内容</w:t>
      </w:r>
    </w:p>
    <w:sectPr w:rsidR="00365A71" w:rsidSect="0036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380112"/>
    <w:rsid w:val="00365A71"/>
    <w:rsid w:val="007F4513"/>
    <w:rsid w:val="55380112"/>
    <w:rsid w:val="5F0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65A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王姗姗</cp:lastModifiedBy>
  <cp:revision>2</cp:revision>
  <dcterms:created xsi:type="dcterms:W3CDTF">2021-03-23T03:06:00Z</dcterms:created>
  <dcterms:modified xsi:type="dcterms:W3CDTF">2021-03-23T03:06:00Z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